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auto"/>
          <w:sz w:val="36"/>
          <w:szCs w:val="36"/>
          <w:u w:val="none"/>
        </w:rPr>
        <w:t>厦门海沧发展创业投资有限公司</w:t>
      </w:r>
    </w:p>
    <w:p>
      <w:pPr>
        <w:jc w:val="center"/>
        <w:rPr>
          <w:rFonts w:hint="eastAsia" w:ascii="方正小标宋简体" w:eastAsia="方正小标宋简体"/>
          <w:b/>
          <w:bCs/>
          <w:color w:val="auto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bCs/>
          <w:color w:val="auto"/>
          <w:sz w:val="36"/>
          <w:szCs w:val="36"/>
          <w:u w:val="single"/>
        </w:rPr>
        <w:t>应聘人员登记表</w:t>
      </w:r>
    </w:p>
    <w:p>
      <w:pPr>
        <w:jc w:val="left"/>
        <w:rPr>
          <w:b/>
          <w:color w:val="auto"/>
          <w:szCs w:val="36"/>
        </w:rPr>
      </w:pPr>
      <w:r>
        <w:rPr>
          <w:rFonts w:hint="eastAsia"/>
          <w:b/>
          <w:color w:val="auto"/>
        </w:rPr>
        <w:t>应聘职位：</w:t>
      </w:r>
      <w:r>
        <w:rPr>
          <w:rFonts w:hint="eastAsia"/>
          <w:b/>
          <w:color w:val="auto"/>
          <w:u w:val="single"/>
        </w:rPr>
        <w:t xml:space="preserve">                           </w:t>
      </w:r>
      <w:r>
        <w:rPr>
          <w:rFonts w:hint="eastAsia"/>
          <w:b/>
          <w:color w:val="auto"/>
        </w:rPr>
        <w:t xml:space="preserve">    </w:t>
      </w:r>
      <w:r>
        <w:rPr>
          <w:b/>
          <w:color w:val="auto"/>
        </w:rPr>
        <w:t xml:space="preserve">  </w:t>
      </w:r>
      <w:r>
        <w:rPr>
          <w:rFonts w:hint="eastAsia"/>
          <w:b/>
          <w:color w:val="auto"/>
        </w:rPr>
        <w:t xml:space="preserve">     </w:t>
      </w:r>
      <w:r>
        <w:rPr>
          <w:rFonts w:hint="eastAsia"/>
          <w:b/>
          <w:color w:val="auto"/>
          <w:lang w:val="en-US" w:eastAsia="zh-CN"/>
        </w:rPr>
        <w:t xml:space="preserve">         </w:t>
      </w:r>
      <w:r>
        <w:rPr>
          <w:rFonts w:hint="eastAsia"/>
          <w:b/>
          <w:color w:val="auto"/>
        </w:rPr>
        <w:t>应聘日期：</w:t>
      </w:r>
      <w:r>
        <w:rPr>
          <w:rFonts w:hint="eastAsia"/>
          <w:b/>
          <w:color w:val="auto"/>
          <w:u w:val="single"/>
        </w:rPr>
        <w:t xml:space="preserve">      </w:t>
      </w:r>
      <w:r>
        <w:rPr>
          <w:b/>
          <w:color w:val="auto"/>
          <w:u w:val="single"/>
        </w:rPr>
        <w:t xml:space="preserve">     </w:t>
      </w:r>
      <w:r>
        <w:rPr>
          <w:rFonts w:hint="eastAsia"/>
          <w:b/>
          <w:color w:val="auto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XSpec="center" w:tblpY="158"/>
        <w:tblW w:w="10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51"/>
        <w:gridCol w:w="1109"/>
        <w:gridCol w:w="417"/>
        <w:gridCol w:w="1335"/>
        <w:gridCol w:w="1308"/>
        <w:gridCol w:w="237"/>
        <w:gridCol w:w="1193"/>
        <w:gridCol w:w="370"/>
        <w:gridCol w:w="1334"/>
        <w:gridCol w:w="126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是否全日制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□否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2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Merge w:val="continue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704" w:type="dxa"/>
            <w:gridSpan w:val="2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Merge w:val="continue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现居住地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3825" w:type="dxa"/>
            <w:gridSpan w:val="4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起止时间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学校名称（从大学起）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专    业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学    历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统招/其他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起止时间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工作单位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职    务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证明人/联系方式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员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姓    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工作单位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与本人关系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060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3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2121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508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外语水平： 语种：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 xml:space="preserve">           级别: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薪资待遇期望：</w:t>
            </w:r>
          </w:p>
        </w:tc>
        <w:tc>
          <w:tcPr>
            <w:tcW w:w="34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339" w:type="dxa"/>
            <w:gridSpan w:val="3"/>
          </w:tcPr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9424" w:type="dxa"/>
            <w:gridSpan w:val="10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备注：请附应聘者最新简历一份。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特别提示：本人承诺所填写的资料真实可靠，本人授权贵单位核实上述资料的属实性并接受公司任何阶段的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背景调查，如有虚报愿意接受解除。</w:t>
            </w:r>
          </w:p>
          <w:p>
            <w:pPr>
              <w:jc w:val="left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本人签字：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 xml:space="preserve">                  年      月  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293" w:lineRule="atLeast"/>
        <w:ind w:right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06FF27D-6A8B-47B9-B868-5309DA0BC918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CEAD445-9D00-4868-9665-EFD7C75FE11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2ACE8E5B-81B9-4EC8-A61F-93A86CF113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GUzYzA1MWY0NjFkOTAzODlmY2EyNjkwMDBlNzQifQ=="/>
  </w:docVars>
  <w:rsids>
    <w:rsidRoot w:val="118C3E4C"/>
    <w:rsid w:val="004B0D73"/>
    <w:rsid w:val="0DDE1677"/>
    <w:rsid w:val="0F114F36"/>
    <w:rsid w:val="118C3E4C"/>
    <w:rsid w:val="138C54D3"/>
    <w:rsid w:val="2DB12E99"/>
    <w:rsid w:val="4B3B60C1"/>
    <w:rsid w:val="4D6745BA"/>
    <w:rsid w:val="54C30D07"/>
    <w:rsid w:val="5EE611DF"/>
    <w:rsid w:val="64E35BA2"/>
    <w:rsid w:val="671E35E9"/>
    <w:rsid w:val="696E7FC0"/>
    <w:rsid w:val="69E14DA6"/>
    <w:rsid w:val="6E0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1663</Characters>
  <Lines>0</Lines>
  <Paragraphs>0</Paragraphs>
  <TotalTime>4</TotalTime>
  <ScaleCrop>false</ScaleCrop>
  <LinksUpToDate>false</LinksUpToDate>
  <CharactersWithSpaces>1810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2023-01-06T12:46:00Z</dcterms:created>
  <dc:creator>Real~瑞</dc:creator>
  <cp:lastModifiedBy>JaniceXY</cp:lastModifiedBy>
  <cp:lastPrinted>2023-04-19T07:13:00Z</cp:lastPrinted>
  <dcterms:modified xsi:type="dcterms:W3CDTF">2023-04-19T08:03:34Z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0420C9B4931B477B9816CFF9B7BCE96D_13</vt:lpwstr>
  </property>
</Properties>
</file>